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2643BA">
      <w:pPr>
        <w:rPr>
          <w:rFonts w:ascii="Elementarz" w:hAnsi="Elementarz"/>
          <w:sz w:val="36"/>
          <w:szCs w:val="36"/>
        </w:rPr>
      </w:pPr>
      <w:r>
        <w:rPr>
          <w:rFonts w:ascii="Elementarz" w:hAnsi="Elementarz"/>
          <w:sz w:val="36"/>
          <w:szCs w:val="36"/>
        </w:rPr>
        <w:t>Nazwij,  obrazki.   Podziel na sylaby wyróżnij pierwszą i ostatnią głoskę. Podziel na sylaby i policz 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643BA" w:rsidTr="002643BA">
        <w:tc>
          <w:tcPr>
            <w:tcW w:w="5303" w:type="dxa"/>
          </w:tcPr>
          <w:p w:rsidR="002643BA" w:rsidRDefault="002643BA">
            <w:pPr>
              <w:rPr>
                <w:rFonts w:ascii="Elementarz" w:hAnsi="Elementarz"/>
                <w:sz w:val="36"/>
                <w:szCs w:val="36"/>
              </w:rPr>
            </w:pPr>
            <w:r>
              <w:rPr>
                <w:rFonts w:ascii="Elementarz" w:hAnsi="Elementarz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3333750" cy="2857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dek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643BA" w:rsidRDefault="002643BA">
            <w:pPr>
              <w:rPr>
                <w:rFonts w:ascii="Elementarz" w:hAnsi="Elementarz"/>
                <w:sz w:val="36"/>
                <w:szCs w:val="36"/>
              </w:rPr>
            </w:pPr>
            <w:r>
              <w:rPr>
                <w:rFonts w:ascii="Elementarz" w:hAnsi="Elementarz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3333750" cy="28575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dzi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3BA" w:rsidTr="002643BA">
        <w:tc>
          <w:tcPr>
            <w:tcW w:w="5303" w:type="dxa"/>
          </w:tcPr>
          <w:p w:rsidR="002643BA" w:rsidRDefault="002643BA">
            <w:pPr>
              <w:rPr>
                <w:rFonts w:ascii="Elementarz" w:hAnsi="Elementarz"/>
                <w:sz w:val="36"/>
                <w:szCs w:val="36"/>
              </w:rPr>
            </w:pPr>
            <w:r>
              <w:rPr>
                <w:rFonts w:ascii="Elementarz" w:hAnsi="Elementarz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3333750" cy="28575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g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643BA" w:rsidRDefault="002643BA">
            <w:pPr>
              <w:rPr>
                <w:rFonts w:ascii="Elementarz" w:hAnsi="Elementarz"/>
                <w:sz w:val="36"/>
                <w:szCs w:val="36"/>
              </w:rPr>
            </w:pPr>
            <w:r>
              <w:rPr>
                <w:rFonts w:ascii="Elementarz" w:hAnsi="Elementarz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3333750" cy="28575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żura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3BA" w:rsidTr="002643BA">
        <w:tc>
          <w:tcPr>
            <w:tcW w:w="5303" w:type="dxa"/>
          </w:tcPr>
          <w:p w:rsidR="002643BA" w:rsidRDefault="002643BA">
            <w:pPr>
              <w:rPr>
                <w:rFonts w:ascii="Elementarz" w:hAnsi="Elementarz"/>
                <w:sz w:val="36"/>
                <w:szCs w:val="36"/>
              </w:rPr>
            </w:pPr>
            <w:r>
              <w:rPr>
                <w:rFonts w:ascii="Elementarz" w:hAnsi="Elementarz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3038475" cy="3215973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ia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321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643BA" w:rsidRDefault="002643BA">
            <w:pPr>
              <w:rPr>
                <w:rFonts w:ascii="Elementarz" w:hAnsi="Elementarz"/>
                <w:sz w:val="36"/>
                <w:szCs w:val="36"/>
              </w:rPr>
            </w:pPr>
            <w:r>
              <w:rPr>
                <w:rFonts w:ascii="Elementarz" w:hAnsi="Elementarz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2838450" cy="319087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448" cy="31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3BA" w:rsidRPr="002643BA" w:rsidRDefault="002643BA">
      <w:pPr>
        <w:rPr>
          <w:rFonts w:ascii="Elementarz" w:hAnsi="Elementarz"/>
          <w:sz w:val="36"/>
          <w:szCs w:val="36"/>
        </w:rPr>
      </w:pPr>
      <w:bookmarkStart w:id="0" w:name="_GoBack"/>
      <w:bookmarkEnd w:id="0"/>
    </w:p>
    <w:sectPr w:rsidR="002643BA" w:rsidRPr="002643BA" w:rsidSect="00264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3"/>
    <w:rsid w:val="002643BA"/>
    <w:rsid w:val="00362A50"/>
    <w:rsid w:val="003D259D"/>
    <w:rsid w:val="0088707C"/>
    <w:rsid w:val="00C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2020-03-26T19:14:00Z</dcterms:created>
  <dcterms:modified xsi:type="dcterms:W3CDTF">2020-03-29T21:14:00Z</dcterms:modified>
</cp:coreProperties>
</file>